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4110"/>
        <w:gridCol w:w="4962"/>
        <w:gridCol w:w="2693"/>
      </w:tblGrid>
      <w:tr w:rsidR="001E124B" w:rsidRPr="001E124B" w:rsidTr="008F1998">
        <w:tc>
          <w:tcPr>
            <w:tcW w:w="817" w:type="dxa"/>
          </w:tcPr>
          <w:p w:rsidR="001E124B" w:rsidRPr="001E124B" w:rsidRDefault="008F1998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110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962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2693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1E12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-mail</w:t>
            </w:r>
          </w:p>
        </w:tc>
      </w:tr>
      <w:tr w:rsidR="001E124B" w:rsidRPr="001E124B" w:rsidTr="008F1998">
        <w:tc>
          <w:tcPr>
            <w:tcW w:w="817" w:type="dxa"/>
          </w:tcPr>
          <w:p w:rsidR="001E124B" w:rsidRPr="001E124B" w:rsidRDefault="008F1998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 xml:space="preserve">Загадки русского языка </w:t>
            </w:r>
          </w:p>
        </w:tc>
        <w:tc>
          <w:tcPr>
            <w:tcW w:w="4110" w:type="dxa"/>
          </w:tcPr>
          <w:p w:rsidR="008F1998" w:rsidRPr="008F1998" w:rsidRDefault="008F1998" w:rsidP="008F1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998">
              <w:rPr>
                <w:rFonts w:ascii="Times New Roman" w:hAnsi="Times New Roman" w:cs="Times New Roman"/>
                <w:sz w:val="28"/>
                <w:szCs w:val="28"/>
              </w:rPr>
              <w:t>Собирательные числительные.</w:t>
            </w:r>
          </w:p>
          <w:p w:rsidR="001E124B" w:rsidRPr="001E124B" w:rsidRDefault="008F1998" w:rsidP="008F1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998">
              <w:rPr>
                <w:rFonts w:ascii="Times New Roman" w:hAnsi="Times New Roman" w:cs="Times New Roman"/>
                <w:sz w:val="28"/>
                <w:szCs w:val="28"/>
              </w:rPr>
              <w:t>Учебник § 51, стр. 251-253.</w:t>
            </w:r>
          </w:p>
        </w:tc>
        <w:tc>
          <w:tcPr>
            <w:tcW w:w="4962" w:type="dxa"/>
          </w:tcPr>
          <w:p w:rsidR="008F1998" w:rsidRPr="008F1998" w:rsidRDefault="008F1998" w:rsidP="008F1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998">
              <w:rPr>
                <w:rFonts w:ascii="Times New Roman" w:hAnsi="Times New Roman" w:cs="Times New Roman"/>
                <w:sz w:val="28"/>
                <w:szCs w:val="28"/>
              </w:rPr>
              <w:t>Выполните упражнение 624 (уст).</w:t>
            </w:r>
          </w:p>
          <w:p w:rsidR="001E124B" w:rsidRPr="001E124B" w:rsidRDefault="008F1998" w:rsidP="008F1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998">
              <w:rPr>
                <w:rFonts w:ascii="Times New Roman" w:hAnsi="Times New Roman" w:cs="Times New Roman"/>
                <w:sz w:val="28"/>
                <w:szCs w:val="28"/>
              </w:rPr>
              <w:t>Фотоотчет 12.05</w:t>
            </w:r>
          </w:p>
        </w:tc>
        <w:tc>
          <w:tcPr>
            <w:tcW w:w="2693" w:type="dxa"/>
          </w:tcPr>
          <w:p w:rsidR="001E124B" w:rsidRPr="001E124B" w:rsidRDefault="008F1998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1E124B" w:rsidRPr="001E124B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kacevalovaa@mail.ru</w:t>
              </w:r>
            </w:hyperlink>
            <w:r w:rsidR="001E124B" w:rsidRPr="001E1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E124B" w:rsidRPr="001E124B" w:rsidTr="008F1998">
        <w:tc>
          <w:tcPr>
            <w:tcW w:w="817" w:type="dxa"/>
          </w:tcPr>
          <w:p w:rsidR="001E124B" w:rsidRPr="001E124B" w:rsidRDefault="008F1998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110" w:type="dxa"/>
          </w:tcPr>
          <w:p w:rsidR="001E124B" w:rsidRPr="001E124B" w:rsidRDefault="008F1998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998">
              <w:rPr>
                <w:rFonts w:ascii="Times New Roman" w:hAnsi="Times New Roman" w:cs="Times New Roman"/>
                <w:sz w:val="28"/>
                <w:szCs w:val="28"/>
              </w:rPr>
              <w:t>Развитие культуры  Руси в XIII-XIV вв. (пар. 22) Русские земли на политической карте Европы и мира в начале XV века (пар. 23)</w:t>
            </w:r>
          </w:p>
        </w:tc>
        <w:tc>
          <w:tcPr>
            <w:tcW w:w="4962" w:type="dxa"/>
          </w:tcPr>
          <w:p w:rsidR="001E124B" w:rsidRPr="001E124B" w:rsidRDefault="008F1998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998">
              <w:rPr>
                <w:rFonts w:ascii="Times New Roman" w:hAnsi="Times New Roman" w:cs="Times New Roman"/>
                <w:sz w:val="28"/>
                <w:szCs w:val="28"/>
              </w:rPr>
              <w:t>Ответить на вопросы 1-3 в конце пар. 22. Параграф 23 прочитать.</w:t>
            </w:r>
          </w:p>
        </w:tc>
        <w:tc>
          <w:tcPr>
            <w:tcW w:w="2693" w:type="dxa"/>
          </w:tcPr>
          <w:p w:rsidR="001E124B" w:rsidRPr="001E124B" w:rsidRDefault="008F1998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1E124B" w:rsidRPr="001E124B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glushkova.aliona1980@yandex.ru</w:t>
              </w:r>
            </w:hyperlink>
            <w:r w:rsidR="001E124B" w:rsidRPr="001E1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E124B" w:rsidRPr="001E124B" w:rsidTr="008F1998">
        <w:tc>
          <w:tcPr>
            <w:tcW w:w="817" w:type="dxa"/>
          </w:tcPr>
          <w:p w:rsidR="001E124B" w:rsidRPr="001E124B" w:rsidRDefault="008F1998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110" w:type="dxa"/>
          </w:tcPr>
          <w:p w:rsidR="001E124B" w:rsidRPr="001E124B" w:rsidRDefault="008F1998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998"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 «Нравственные основы жизни».</w:t>
            </w:r>
          </w:p>
        </w:tc>
        <w:tc>
          <w:tcPr>
            <w:tcW w:w="4962" w:type="dxa"/>
          </w:tcPr>
          <w:p w:rsidR="001E124B" w:rsidRPr="001E124B" w:rsidRDefault="008F1998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998">
              <w:rPr>
                <w:rFonts w:ascii="Times New Roman" w:hAnsi="Times New Roman" w:cs="Times New Roman"/>
                <w:sz w:val="28"/>
                <w:szCs w:val="28"/>
              </w:rPr>
              <w:t>Повторить пар. 10-12. Ответить на вопросы на стр. 107 (к главе 3)</w:t>
            </w:r>
          </w:p>
        </w:tc>
        <w:tc>
          <w:tcPr>
            <w:tcW w:w="2693" w:type="dxa"/>
          </w:tcPr>
          <w:p w:rsidR="001E124B" w:rsidRPr="001E124B" w:rsidRDefault="008F1998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1E124B" w:rsidRPr="001E124B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glushkova.aliona1980@yandex.ru</w:t>
              </w:r>
            </w:hyperlink>
            <w:r w:rsidR="001E124B" w:rsidRPr="001E1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E124B" w:rsidRPr="001E124B" w:rsidTr="008F1998">
        <w:tc>
          <w:tcPr>
            <w:tcW w:w="817" w:type="dxa"/>
          </w:tcPr>
          <w:p w:rsidR="001E124B" w:rsidRPr="001E124B" w:rsidRDefault="008F1998" w:rsidP="008F1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110" w:type="dxa"/>
          </w:tcPr>
          <w:p w:rsidR="008F1998" w:rsidRPr="008F1998" w:rsidRDefault="008F1998" w:rsidP="008F1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998">
              <w:rPr>
                <w:rFonts w:ascii="Times New Roman" w:hAnsi="Times New Roman" w:cs="Times New Roman"/>
                <w:sz w:val="28"/>
                <w:szCs w:val="28"/>
              </w:rPr>
              <w:t>Собирательные числительные.</w:t>
            </w:r>
          </w:p>
          <w:p w:rsidR="001E124B" w:rsidRPr="001E124B" w:rsidRDefault="008F1998" w:rsidP="008F1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998">
              <w:rPr>
                <w:rFonts w:ascii="Times New Roman" w:hAnsi="Times New Roman" w:cs="Times New Roman"/>
                <w:sz w:val="28"/>
                <w:szCs w:val="28"/>
              </w:rPr>
              <w:t>Учебник § 51, стр. 251-253.</w:t>
            </w:r>
          </w:p>
        </w:tc>
        <w:tc>
          <w:tcPr>
            <w:tcW w:w="4962" w:type="dxa"/>
          </w:tcPr>
          <w:p w:rsidR="008F1998" w:rsidRPr="008F1998" w:rsidRDefault="008F1998" w:rsidP="008F1998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8F1998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Прочитайте правило на стр. 251-253.</w:t>
            </w:r>
          </w:p>
          <w:p w:rsidR="008F1998" w:rsidRPr="008F1998" w:rsidRDefault="008F1998" w:rsidP="008F1998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8F1998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Выполните упражнение 622 и 623</w:t>
            </w:r>
          </w:p>
          <w:p w:rsidR="001E124B" w:rsidRPr="001E124B" w:rsidRDefault="008F1998" w:rsidP="008F1998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(письменно). </w:t>
            </w:r>
            <w:r w:rsidRPr="008F1998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Фотоотчет 12.05</w:t>
            </w:r>
          </w:p>
        </w:tc>
        <w:tc>
          <w:tcPr>
            <w:tcW w:w="2693" w:type="dxa"/>
          </w:tcPr>
          <w:p w:rsidR="001E124B" w:rsidRPr="001E124B" w:rsidRDefault="008F1998" w:rsidP="001E124B">
            <w:pPr>
              <w:rPr>
                <w:rFonts w:ascii="Times New Roman" w:hAnsi="Times New Roman"/>
                <w:sz w:val="28"/>
              </w:rPr>
            </w:pPr>
            <w:hyperlink r:id="rId8" w:history="1">
              <w:r w:rsidR="001E124B" w:rsidRPr="001E124B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kacevalovaa@mail.ru</w:t>
              </w:r>
            </w:hyperlink>
            <w:r w:rsidR="001E124B" w:rsidRPr="001E124B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1E124B" w:rsidRPr="001E124B" w:rsidTr="008F1998">
        <w:tc>
          <w:tcPr>
            <w:tcW w:w="817" w:type="dxa"/>
          </w:tcPr>
          <w:p w:rsidR="001E124B" w:rsidRPr="001E124B" w:rsidRDefault="008F1998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</w:tcPr>
          <w:p w:rsidR="001E124B" w:rsidRPr="001E124B" w:rsidRDefault="008F1998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998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№10 «Рациональные числа»</w:t>
            </w:r>
          </w:p>
        </w:tc>
        <w:tc>
          <w:tcPr>
            <w:tcW w:w="4962" w:type="dxa"/>
          </w:tcPr>
          <w:p w:rsidR="001E124B" w:rsidRPr="001E124B" w:rsidRDefault="008F1998" w:rsidP="001E124B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8F1998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(фотоотчет в </w:t>
            </w:r>
            <w:proofErr w:type="spellStart"/>
            <w:r w:rsidRPr="008F1998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WhatsApp</w:t>
            </w:r>
            <w:proofErr w:type="spellEnd"/>
            <w:r w:rsidRPr="008F1998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)</w:t>
            </w:r>
          </w:p>
        </w:tc>
        <w:tc>
          <w:tcPr>
            <w:tcW w:w="2693" w:type="dxa"/>
          </w:tcPr>
          <w:p w:rsidR="001E124B" w:rsidRPr="001E124B" w:rsidRDefault="008F1998" w:rsidP="001E124B">
            <w:pPr>
              <w:rPr>
                <w:rFonts w:ascii="Times New Roman" w:hAnsi="Times New Roman"/>
                <w:sz w:val="28"/>
              </w:rPr>
            </w:pPr>
            <w:hyperlink r:id="rId9" w:history="1">
              <w:r w:rsidR="001E124B" w:rsidRPr="001E124B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181818181@mail.ru</w:t>
              </w:r>
            </w:hyperlink>
            <w:r w:rsidR="001E124B" w:rsidRPr="001E124B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1E124B" w:rsidRPr="001E124B" w:rsidTr="008F1998">
        <w:tc>
          <w:tcPr>
            <w:tcW w:w="817" w:type="dxa"/>
          </w:tcPr>
          <w:p w:rsidR="001E124B" w:rsidRPr="001E124B" w:rsidRDefault="008F1998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110" w:type="dxa"/>
          </w:tcPr>
          <w:p w:rsidR="008F1998" w:rsidRPr="008F1998" w:rsidRDefault="008F1998" w:rsidP="008F1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Бег в </w:t>
            </w:r>
            <w:proofErr w:type="gramStart"/>
            <w:r w:rsidRPr="008F1998">
              <w:rPr>
                <w:rFonts w:ascii="Times New Roman" w:hAnsi="Times New Roman" w:cs="Times New Roman"/>
                <w:sz w:val="28"/>
                <w:szCs w:val="28"/>
              </w:rPr>
              <w:t>равномерном</w:t>
            </w:r>
            <w:proofErr w:type="gramEnd"/>
          </w:p>
          <w:p w:rsidR="008F1998" w:rsidRPr="008F1998" w:rsidRDefault="008F1998" w:rsidP="008F1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темпе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1000 </w:t>
            </w:r>
            <w:r w:rsidRPr="008F1998">
              <w:rPr>
                <w:rFonts w:ascii="Times New Roman" w:hAnsi="Times New Roman" w:cs="Times New Roman"/>
                <w:sz w:val="28"/>
                <w:szCs w:val="28"/>
              </w:rPr>
              <w:t>метров. ОРУ.</w:t>
            </w:r>
          </w:p>
          <w:p w:rsidR="008F1998" w:rsidRPr="008F1998" w:rsidRDefault="008F1998" w:rsidP="008F1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Специальные </w:t>
            </w:r>
            <w:r w:rsidRPr="008F1998">
              <w:rPr>
                <w:rFonts w:ascii="Times New Roman" w:hAnsi="Times New Roman" w:cs="Times New Roman"/>
                <w:sz w:val="28"/>
                <w:szCs w:val="28"/>
              </w:rPr>
              <w:t>беговые</w:t>
            </w:r>
          </w:p>
          <w:p w:rsidR="008F1998" w:rsidRPr="008F1998" w:rsidRDefault="008F1998" w:rsidP="008F1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упражнения. </w:t>
            </w:r>
            <w:r w:rsidRPr="008F1998">
              <w:rPr>
                <w:rFonts w:ascii="Times New Roman" w:hAnsi="Times New Roman" w:cs="Times New Roman"/>
                <w:sz w:val="28"/>
                <w:szCs w:val="28"/>
              </w:rPr>
              <w:t>Подвижные</w:t>
            </w:r>
          </w:p>
          <w:p w:rsidR="001E124B" w:rsidRPr="001E124B" w:rsidRDefault="008F1998" w:rsidP="008F1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игры. Развитие </w:t>
            </w:r>
            <w:r w:rsidRPr="008F1998">
              <w:rPr>
                <w:rFonts w:ascii="Times New Roman" w:hAnsi="Times New Roman" w:cs="Times New Roman"/>
                <w:sz w:val="28"/>
                <w:szCs w:val="28"/>
              </w:rPr>
              <w:t>выносливости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2" w:type="dxa"/>
          </w:tcPr>
          <w:p w:rsidR="008F1998" w:rsidRPr="008F1998" w:rsidRDefault="008F1998" w:rsidP="008F1998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Выполнять комплекс на развитие скоростн</w:t>
            </w:r>
            <w:proofErr w:type="gramStart"/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о-</w:t>
            </w:r>
            <w:proofErr w:type="gramEnd"/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</w:t>
            </w:r>
            <w:r w:rsidRPr="008F1998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силовых способностей:</w:t>
            </w:r>
          </w:p>
          <w:p w:rsidR="008F1998" w:rsidRPr="008F1998" w:rsidRDefault="008F1998" w:rsidP="008F1998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8F1998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. сгибание и разгибание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рук в упоре лежа юн.- 25 </w:t>
            </w:r>
            <w:r w:rsidRPr="008F1998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раз, дев.- 15 раз.</w:t>
            </w:r>
          </w:p>
          <w:p w:rsidR="008F1998" w:rsidRPr="008F1998" w:rsidRDefault="008F1998" w:rsidP="008F1998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2. Поднятие туловища из положения лежа на </w:t>
            </w:r>
            <w:r w:rsidRPr="008F1998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спине</w:t>
            </w:r>
            <w:proofErr w:type="gramStart"/>
            <w:r w:rsidRPr="008F1998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:</w:t>
            </w:r>
            <w:proofErr w:type="gramEnd"/>
            <w:r w:rsidRPr="008F1998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юн.- 35 раз, дев-28</w:t>
            </w:r>
          </w:p>
          <w:p w:rsidR="008F1998" w:rsidRPr="008F1998" w:rsidRDefault="008F1998" w:rsidP="008F1998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3. </w:t>
            </w:r>
            <w:r w:rsidRPr="008F1998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Приседания: 40 раз</w:t>
            </w:r>
          </w:p>
          <w:p w:rsidR="008F1998" w:rsidRPr="008F1998" w:rsidRDefault="008F1998" w:rsidP="008F1998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4. Бег с высоким </w:t>
            </w:r>
            <w:r w:rsidRPr="008F1998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подниманием бедра </w:t>
            </w:r>
            <w:proofErr w:type="gramStart"/>
            <w:r w:rsidRPr="008F1998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на</w:t>
            </w:r>
            <w:proofErr w:type="gramEnd"/>
          </w:p>
          <w:p w:rsidR="008F1998" w:rsidRPr="008F1998" w:rsidRDefault="008F1998" w:rsidP="008F1998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месте </w:t>
            </w:r>
            <w:proofErr w:type="gramStart"/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в быстром темпе ) </w:t>
            </w:r>
            <w:r w:rsidRPr="008F1998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30 сек</w:t>
            </w:r>
          </w:p>
          <w:p w:rsidR="008F1998" w:rsidRPr="008F1998" w:rsidRDefault="008F1998" w:rsidP="008F1998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Фото выполнения </w:t>
            </w:r>
            <w:r w:rsidRPr="008F1998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прислать </w:t>
            </w:r>
            <w:proofErr w:type="gramStart"/>
            <w:r w:rsidRPr="008F1998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на</w:t>
            </w:r>
            <w:proofErr w:type="gramEnd"/>
          </w:p>
          <w:p w:rsidR="001E124B" w:rsidRPr="001E124B" w:rsidRDefault="008F1998" w:rsidP="008F1998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8F1998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электронный адрес</w:t>
            </w:r>
          </w:p>
        </w:tc>
        <w:tc>
          <w:tcPr>
            <w:tcW w:w="2693" w:type="dxa"/>
          </w:tcPr>
          <w:p w:rsidR="001E124B" w:rsidRPr="001E124B" w:rsidRDefault="008F1998" w:rsidP="001E124B">
            <w:pPr>
              <w:rPr>
                <w:rFonts w:ascii="Times New Roman" w:hAnsi="Times New Roman"/>
                <w:sz w:val="28"/>
              </w:rPr>
            </w:pPr>
            <w:hyperlink r:id="rId10" w:history="1">
              <w:r w:rsidR="001E124B" w:rsidRPr="001E124B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lazurchenkoandrei@yandex.ru</w:t>
              </w:r>
            </w:hyperlink>
            <w:r w:rsidR="001E124B" w:rsidRPr="001E124B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1E124B" w:rsidRPr="001E124B" w:rsidTr="008F1998">
        <w:tc>
          <w:tcPr>
            <w:tcW w:w="817" w:type="dxa"/>
          </w:tcPr>
          <w:p w:rsidR="001E124B" w:rsidRPr="001E124B" w:rsidRDefault="008F1998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110" w:type="dxa"/>
          </w:tcPr>
          <w:p w:rsidR="001E124B" w:rsidRPr="001E124B" w:rsidRDefault="001E124B" w:rsidP="008F1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F1998">
              <w:rPr>
                <w:rFonts w:ascii="Times New Roman" w:hAnsi="Times New Roman" w:cs="Times New Roman"/>
                <w:sz w:val="28"/>
                <w:szCs w:val="28"/>
              </w:rPr>
              <w:t>Якоб и</w:t>
            </w:r>
            <w:proofErr w:type="gramEnd"/>
            <w:r w:rsidR="008F1998">
              <w:rPr>
                <w:rFonts w:ascii="Times New Roman" w:hAnsi="Times New Roman" w:cs="Times New Roman"/>
                <w:sz w:val="28"/>
                <w:szCs w:val="28"/>
              </w:rPr>
              <w:t xml:space="preserve"> Вильгельм Гримм. Сказка </w:t>
            </w:r>
            <w:r w:rsidR="008F1998" w:rsidRPr="008F1998">
              <w:rPr>
                <w:rFonts w:ascii="Times New Roman" w:hAnsi="Times New Roman" w:cs="Times New Roman"/>
                <w:sz w:val="28"/>
                <w:szCs w:val="28"/>
              </w:rPr>
              <w:t>«Снегурочка».</w:t>
            </w:r>
          </w:p>
        </w:tc>
        <w:tc>
          <w:tcPr>
            <w:tcW w:w="4962" w:type="dxa"/>
          </w:tcPr>
          <w:p w:rsidR="008F1998" w:rsidRPr="008F1998" w:rsidRDefault="008F1998" w:rsidP="008F1998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8F1998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Прочитайте стр. 248-261.</w:t>
            </w:r>
          </w:p>
          <w:p w:rsidR="008F1998" w:rsidRPr="008F1998" w:rsidRDefault="008F1998" w:rsidP="008F1998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8F1998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Подготовьтесь к проверочной работе</w:t>
            </w:r>
          </w:p>
          <w:p w:rsidR="001E124B" w:rsidRPr="001E124B" w:rsidRDefault="008F1998" w:rsidP="008F1998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lastRenderedPageBreak/>
              <w:t xml:space="preserve">(13.05) </w:t>
            </w:r>
            <w:r w:rsidRPr="008F1998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Фотоотчет 13.05</w:t>
            </w:r>
          </w:p>
        </w:tc>
        <w:tc>
          <w:tcPr>
            <w:tcW w:w="2693" w:type="dxa"/>
          </w:tcPr>
          <w:p w:rsidR="001E124B" w:rsidRPr="001E124B" w:rsidRDefault="008F1998" w:rsidP="001E124B">
            <w:pPr>
              <w:rPr>
                <w:rFonts w:ascii="Times New Roman" w:hAnsi="Times New Roman"/>
                <w:sz w:val="28"/>
              </w:rPr>
            </w:pPr>
            <w:hyperlink r:id="rId11" w:history="1">
              <w:r w:rsidR="001E124B" w:rsidRPr="001E124B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kacevalovaa@mail.ru</w:t>
              </w:r>
            </w:hyperlink>
            <w:r w:rsidR="001E124B" w:rsidRPr="001E124B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</w:tbl>
    <w:p w:rsidR="00971277" w:rsidRDefault="00971277"/>
    <w:sectPr w:rsidR="00971277" w:rsidSect="001E124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1F1"/>
    <w:rsid w:val="001E124B"/>
    <w:rsid w:val="008F1998"/>
    <w:rsid w:val="00971277"/>
    <w:rsid w:val="00E6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cevalovaa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lushkova.aliona1980@yandex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lushkova.aliona1980@yandex.ru" TargetMode="External"/><Relationship Id="rId11" Type="http://schemas.openxmlformats.org/officeDocument/2006/relationships/hyperlink" Target="mailto:kacevalovaa@mail.ru" TargetMode="External"/><Relationship Id="rId5" Type="http://schemas.openxmlformats.org/officeDocument/2006/relationships/hyperlink" Target="mailto:kacevalovaa@mail.ru" TargetMode="External"/><Relationship Id="rId10" Type="http://schemas.openxmlformats.org/officeDocument/2006/relationships/hyperlink" Target="mailto:lazurchenkoandrei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18181818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Алена</cp:lastModifiedBy>
  <cp:revision>4</cp:revision>
  <dcterms:created xsi:type="dcterms:W3CDTF">2020-03-27T07:09:00Z</dcterms:created>
  <dcterms:modified xsi:type="dcterms:W3CDTF">2020-04-30T11:32:00Z</dcterms:modified>
</cp:coreProperties>
</file>